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F0E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4C1BC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 w14:paraId="2C00EA0F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42961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我是×××，性别×，出生年月××××年××月，身份证号××××××××××××××××××，学历学位××××××，毕业院校×××××，所学专业××××，毕业时间××××年××月。</w:t>
      </w:r>
    </w:p>
    <w:p w14:paraId="447B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1"/>
          <w:szCs w:val="3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我郑重承诺，本人为国家统一招生的，2026年度非在职普通高校应届毕业生（不含定向生、委培生），或在国家规定的择业期内（2024年、2025年毕业未落实工作单位）的普通高校毕业生。自××××年毕业以来，</w:t>
      </w:r>
      <w:r>
        <w:rPr>
          <w:rFonts w:ascii="仿宋_GB2312" w:hAnsi="宋体" w:eastAsia="仿宋_GB2312" w:cs="仿宋_GB2312"/>
          <w:color w:val="000000"/>
          <w:sz w:val="31"/>
          <w:szCs w:val="31"/>
          <w:u w:val="none"/>
        </w:rPr>
        <w:t>未落实工作单位，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u w:val="none"/>
          <w:lang w:val="en-US" w:eastAsia="zh-CN"/>
        </w:rPr>
        <w:t>在校期间或两年择业期内没有社保缴存记录。</w:t>
      </w:r>
    </w:p>
    <w:p w14:paraId="13EC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取消聘用资格，个人自愿承担一切后果与责任。</w:t>
      </w:r>
    </w:p>
    <w:p w14:paraId="0C5BB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D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3B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考生签名（手写签名）：</w:t>
      </w:r>
    </w:p>
    <w:p w14:paraId="159F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 w14:paraId="04033E9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3B8933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49531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D2DFAC-8D40-42D1-B4BF-EF626F0FDB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342551-C216-4779-A91C-22C16DFB2E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0445B9C-F0DC-4659-B95D-B33D98FA86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107A0679"/>
    <w:rsid w:val="1A8C05B0"/>
    <w:rsid w:val="3C485590"/>
    <w:rsid w:val="3F1158A2"/>
    <w:rsid w:val="43DC0B64"/>
    <w:rsid w:val="4B6A6B2A"/>
    <w:rsid w:val="676A0DF1"/>
    <w:rsid w:val="69BEBE89"/>
    <w:rsid w:val="708246BF"/>
    <w:rsid w:val="76B337B6"/>
    <w:rsid w:val="76B43DF3"/>
    <w:rsid w:val="7EED0E86"/>
    <w:rsid w:val="E7FF5A9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57a403b0-037b-4180-b8f4-53edeb84e5ab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447B76F9</paraID>
      <start>16</start>
      <end>17</end>
      <status>ignored</status>
      <modifiedWord/>
      <trackRevisions>false</trackRevisions>
    </reviewItem>
    <reviewItem>
      <errorID>6f261ba9-001a-455d-b901-80434c6b9a8d</errorID>
      <errorWord>二年</errorWord>
      <group>L1_AI</group>
      <groupName>深度校对</groupName>
      <ability>L2_AI_Word</ability>
      <abilityName>字词纠错</abilityName>
      <candidateList>
        <item>两年</item>
      </candidateList>
      <explain/>
      <paraID>447B76F9</paraID>
      <start>113</start>
      <end>115</end>
      <status>modified</status>
      <modifiedWord>两年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d40ac4-99da-4b91-a5a9-4686bf32c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274</Characters>
  <Lines>0</Lines>
  <Paragraphs>0</Paragraphs>
  <TotalTime>7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2023-08-04T17:37:00Z</dcterms:created>
  <dc:creator>郭晓楠</dc:creator>
  <cp:lastModifiedBy>Caius·G</cp:lastModifiedBy>
  <cp:lastPrinted>2026-02-27T08:11:42Z</cp:lastPrinted>
  <dcterms:modified xsi:type="dcterms:W3CDTF">2026-02-27T08:12:05Z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eyJoZGlkIjoiZjc3YTJhNDA2ZmY5MTMyYzk0MDk5ODU5N2NjZjI0ZjYiLCJ1c2VySWQiOiI3MjI1Mzc3MjAifQ==</vt:lpwstr>
  </property>
</Properties>
</file>